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수리접수증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DEMO-SV01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라벨기 DEMO-D11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출력 중 종이 걸림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우측 덮개에 작은 흠집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동봉품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전원선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점검 후 견적 안내 예정</w:t>
            </w:r>
          </w:p>
        </w:tc>
      </w:tr>
    </w:tbl>
    <w:p>
      <w:r>
        <w:t>접수증은 수리 성공·보증 적용·비용 확정을 의미하지 않습니다. 위험한 전기·기계 장치는 사용을 중지하고 자격을 갖춘 담당자가 점검하도록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수리접수증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